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48541" w14:textId="2DB28817" w:rsidR="00D44096" w:rsidRPr="0019138F" w:rsidRDefault="00D44096" w:rsidP="00D44096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様式第</w:t>
      </w:r>
      <w:r w:rsidR="00736481" w:rsidRPr="0019138F">
        <w:rPr>
          <w:rFonts w:asciiTheme="minorEastAsia" w:hint="eastAsia"/>
        </w:rPr>
        <w:t>９</w:t>
      </w:r>
      <w:r w:rsidRPr="0019138F">
        <w:rPr>
          <w:rFonts w:asciiTheme="minorEastAsia" w:hint="eastAsia"/>
        </w:rPr>
        <w:t>（第12条関係）</w:t>
      </w:r>
    </w:p>
    <w:p w14:paraId="49B8F8F0" w14:textId="77777777" w:rsidR="00D44096" w:rsidRPr="0019138F" w:rsidRDefault="00D44096" w:rsidP="00D44096">
      <w:pPr>
        <w:widowControl/>
        <w:autoSpaceDE w:val="0"/>
        <w:autoSpaceDN w:val="0"/>
        <w:jc w:val="right"/>
        <w:rPr>
          <w:rFonts w:asciiTheme="minorEastAsia"/>
        </w:rPr>
      </w:pPr>
      <w:r w:rsidRPr="0019138F">
        <w:rPr>
          <w:rFonts w:asciiTheme="minorEastAsia" w:hint="eastAsia"/>
        </w:rPr>
        <w:t>第　　　　　号</w:t>
      </w:r>
    </w:p>
    <w:p w14:paraId="5832DF6F" w14:textId="77777777" w:rsidR="00D44096" w:rsidRPr="0019138F" w:rsidRDefault="00D44096" w:rsidP="00D44096">
      <w:pPr>
        <w:widowControl/>
        <w:autoSpaceDE w:val="0"/>
        <w:autoSpaceDN w:val="0"/>
        <w:jc w:val="right"/>
        <w:rPr>
          <w:rFonts w:asciiTheme="minorEastAsia"/>
        </w:rPr>
      </w:pPr>
      <w:r w:rsidRPr="0019138F">
        <w:rPr>
          <w:rFonts w:asciiTheme="minorEastAsia" w:hint="eastAsia"/>
        </w:rPr>
        <w:t>年　　月　　日</w:t>
      </w:r>
    </w:p>
    <w:p w14:paraId="32B293C5" w14:textId="77777777" w:rsidR="00D44096" w:rsidRPr="0019138F" w:rsidRDefault="00D44096" w:rsidP="00D44096">
      <w:pPr>
        <w:widowControl/>
        <w:autoSpaceDE w:val="0"/>
        <w:autoSpaceDN w:val="0"/>
        <w:jc w:val="left"/>
        <w:rPr>
          <w:rFonts w:asciiTheme="minorEastAsia"/>
        </w:rPr>
      </w:pPr>
    </w:p>
    <w:p w14:paraId="07DBBC5E" w14:textId="77777777" w:rsidR="00D44096" w:rsidRPr="0019138F" w:rsidRDefault="00D44096" w:rsidP="00D44096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 xml:space="preserve">　　　　　　　　　　様</w:t>
      </w:r>
    </w:p>
    <w:p w14:paraId="13D626C9" w14:textId="77777777" w:rsidR="00D44096" w:rsidRPr="0019138F" w:rsidRDefault="00D44096" w:rsidP="00D44096">
      <w:pPr>
        <w:widowControl/>
        <w:autoSpaceDE w:val="0"/>
        <w:autoSpaceDN w:val="0"/>
        <w:jc w:val="left"/>
        <w:rPr>
          <w:rFonts w:asciiTheme="minorEastAsia"/>
        </w:rPr>
      </w:pPr>
    </w:p>
    <w:p w14:paraId="199AAF2F" w14:textId="77777777" w:rsidR="00D44096" w:rsidRPr="0019138F" w:rsidRDefault="00D44096" w:rsidP="00D44096">
      <w:pPr>
        <w:widowControl/>
        <w:autoSpaceDE w:val="0"/>
        <w:autoSpaceDN w:val="0"/>
        <w:ind w:firstLineChars="2300" w:firstLine="5318"/>
        <w:jc w:val="left"/>
        <w:rPr>
          <w:rFonts w:asciiTheme="minorEastAsia"/>
        </w:rPr>
      </w:pPr>
      <w:r w:rsidRPr="0019138F">
        <w:rPr>
          <w:rFonts w:asciiTheme="minorEastAsia" w:hint="eastAsia"/>
        </w:rPr>
        <w:t xml:space="preserve">東浦町長　　　　　　　　　　　</w:t>
      </w:r>
    </w:p>
    <w:p w14:paraId="5E3F6076" w14:textId="77777777" w:rsidR="00D44096" w:rsidRPr="0019138F" w:rsidRDefault="00D44096" w:rsidP="00D44096">
      <w:pPr>
        <w:widowControl/>
        <w:autoSpaceDE w:val="0"/>
        <w:autoSpaceDN w:val="0"/>
        <w:rPr>
          <w:rFonts w:asciiTheme="minorEastAsia"/>
        </w:rPr>
      </w:pPr>
    </w:p>
    <w:p w14:paraId="40646629" w14:textId="621F78C1" w:rsidR="00D44096" w:rsidRPr="0019138F" w:rsidRDefault="003276F9" w:rsidP="00D44096">
      <w:pPr>
        <w:widowControl/>
        <w:autoSpaceDE w:val="0"/>
        <w:autoSpaceDN w:val="0"/>
        <w:jc w:val="center"/>
        <w:rPr>
          <w:rFonts w:asciiTheme="minorEastAsia"/>
        </w:rPr>
      </w:pPr>
      <w:r w:rsidRPr="0019138F">
        <w:rPr>
          <w:rFonts w:asciiTheme="minorEastAsia" w:hAnsiTheme="minorEastAsia" w:hint="eastAsia"/>
          <w:szCs w:val="24"/>
        </w:rPr>
        <w:t>東浦町飲食店創業支援補助金</w:t>
      </w:r>
      <w:r w:rsidR="00491194" w:rsidRPr="0019138F">
        <w:rPr>
          <w:rFonts w:asciiTheme="minorEastAsia" w:hAnsiTheme="minorEastAsia" w:hint="eastAsia"/>
          <w:szCs w:val="24"/>
        </w:rPr>
        <w:t>請求書</w:t>
      </w:r>
    </w:p>
    <w:p w14:paraId="66AFFDD2" w14:textId="23A23D5A" w:rsidR="00D44096" w:rsidRPr="0019138F" w:rsidRDefault="003276F9" w:rsidP="00D44096">
      <w:pPr>
        <w:widowControl/>
        <w:autoSpaceDE w:val="0"/>
        <w:autoSpaceDN w:val="0"/>
        <w:ind w:firstLineChars="100" w:firstLine="231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東浦町飲食店創業支援補助金</w:t>
      </w:r>
      <w:r w:rsidR="00491194" w:rsidRPr="0019138F">
        <w:rPr>
          <w:rFonts w:asciiTheme="minorEastAsia" w:hint="eastAsia"/>
        </w:rPr>
        <w:t>の交付を受けたいので、</w:t>
      </w:r>
      <w:r w:rsidRPr="0019138F">
        <w:rPr>
          <w:rFonts w:asciiTheme="minorEastAsia" w:hint="eastAsia"/>
        </w:rPr>
        <w:t>東浦町飲食店創業支援補助金</w:t>
      </w:r>
      <w:r w:rsidR="00491194" w:rsidRPr="0019138F">
        <w:rPr>
          <w:rFonts w:asciiTheme="minorEastAsia" w:hint="eastAsia"/>
        </w:rPr>
        <w:t>交付要綱の規定により、請求します。</w:t>
      </w:r>
    </w:p>
    <w:p w14:paraId="08A953B5" w14:textId="77777777" w:rsidR="00D44096" w:rsidRPr="0019138F" w:rsidRDefault="00D44096" w:rsidP="00D44096">
      <w:pPr>
        <w:widowControl/>
        <w:autoSpaceDE w:val="0"/>
        <w:autoSpaceDN w:val="0"/>
        <w:jc w:val="left"/>
        <w:rPr>
          <w:rFonts w:asciiTheme="minorEastAsia"/>
        </w:rPr>
      </w:pPr>
    </w:p>
    <w:p w14:paraId="62FD083D" w14:textId="77777777" w:rsidR="00D44096" w:rsidRPr="0019138F" w:rsidRDefault="00D44096" w:rsidP="00D44096">
      <w:pPr>
        <w:widowControl/>
        <w:autoSpaceDE w:val="0"/>
        <w:autoSpaceDN w:val="0"/>
        <w:jc w:val="center"/>
        <w:rPr>
          <w:rFonts w:asciiTheme="minorEastAsia"/>
        </w:rPr>
      </w:pPr>
      <w:r w:rsidRPr="0019138F">
        <w:rPr>
          <w:rFonts w:asciiTheme="minorEastAsia" w:hint="eastAsia"/>
        </w:rPr>
        <w:t>記</w:t>
      </w:r>
    </w:p>
    <w:p w14:paraId="10D34555" w14:textId="1C7057CE" w:rsidR="00491194" w:rsidRPr="0019138F" w:rsidRDefault="00491194" w:rsidP="00491194">
      <w:pPr>
        <w:overflowPunct w:val="0"/>
        <w:autoSpaceDE w:val="0"/>
        <w:autoSpaceDN w:val="0"/>
        <w:rPr>
          <w:rFonts w:asciiTheme="minorEastAsia"/>
          <w:u w:val="single"/>
        </w:rPr>
      </w:pPr>
      <w:r w:rsidRPr="0019138F">
        <w:rPr>
          <w:rFonts w:asciiTheme="minorEastAsia" w:hint="eastAsia"/>
        </w:rPr>
        <w:t>１　請求額</w:t>
      </w:r>
      <w:r w:rsidRPr="0019138F">
        <w:rPr>
          <w:rFonts w:asciiTheme="minorEastAsia"/>
        </w:rPr>
        <w:t xml:space="preserve">　　　</w:t>
      </w:r>
      <w:r w:rsidRPr="0019138F">
        <w:rPr>
          <w:rFonts w:asciiTheme="minorEastAsia"/>
          <w:u w:val="single"/>
        </w:rPr>
        <w:t>金　　　　　　　　　　　　　　円</w:t>
      </w:r>
      <w:r w:rsidRPr="0019138F">
        <w:rPr>
          <w:rFonts w:asciiTheme="minorEastAsia"/>
        </w:rPr>
        <w:t>（千円未満切捨て）</w:t>
      </w:r>
    </w:p>
    <w:p w14:paraId="14178CAC" w14:textId="77777777" w:rsidR="00491194" w:rsidRPr="0019138F" w:rsidRDefault="00491194" w:rsidP="00491194">
      <w:pPr>
        <w:overflowPunct w:val="0"/>
        <w:autoSpaceDE w:val="0"/>
        <w:autoSpaceDN w:val="0"/>
        <w:rPr>
          <w:rFonts w:asciiTheme="minorEastAsia"/>
          <w:u w:val="single"/>
        </w:rPr>
      </w:pPr>
    </w:p>
    <w:p w14:paraId="667C5E33" w14:textId="77777777" w:rsidR="00491194" w:rsidRPr="0019138F" w:rsidRDefault="00491194" w:rsidP="00491194">
      <w:pPr>
        <w:widowControl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２</w:t>
      </w:r>
      <w:r w:rsidRPr="0019138F">
        <w:rPr>
          <w:rFonts w:asciiTheme="minorEastAsia"/>
        </w:rPr>
        <w:t xml:space="preserve">　振込先口座情報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689"/>
        <w:gridCol w:w="1842"/>
        <w:gridCol w:w="1418"/>
        <w:gridCol w:w="2835"/>
      </w:tblGrid>
      <w:tr w:rsidR="00491194" w:rsidRPr="0019138F" w14:paraId="0CC2B133" w14:textId="77777777" w:rsidTr="00B128CE">
        <w:tc>
          <w:tcPr>
            <w:tcW w:w="2689" w:type="dxa"/>
          </w:tcPr>
          <w:p w14:paraId="4C36C1D0" w14:textId="77777777" w:rsidR="00491194" w:rsidRPr="0019138F" w:rsidRDefault="00491194" w:rsidP="00B128CE">
            <w:pPr>
              <w:widowControl/>
              <w:autoSpaceDE w:val="0"/>
              <w:autoSpaceDN w:val="0"/>
              <w:jc w:val="center"/>
            </w:pPr>
            <w:r w:rsidRPr="0019138F">
              <w:t>金融機関名</w:t>
            </w:r>
          </w:p>
        </w:tc>
        <w:tc>
          <w:tcPr>
            <w:tcW w:w="1842" w:type="dxa"/>
          </w:tcPr>
          <w:p w14:paraId="6BB628FE" w14:textId="77777777" w:rsidR="00491194" w:rsidRPr="0019138F" w:rsidRDefault="00491194" w:rsidP="00B128CE">
            <w:pPr>
              <w:widowControl/>
              <w:autoSpaceDE w:val="0"/>
              <w:autoSpaceDN w:val="0"/>
              <w:jc w:val="center"/>
            </w:pPr>
            <w:r w:rsidRPr="0019138F">
              <w:t>支店名</w:t>
            </w:r>
          </w:p>
        </w:tc>
        <w:tc>
          <w:tcPr>
            <w:tcW w:w="1418" w:type="dxa"/>
          </w:tcPr>
          <w:p w14:paraId="464F8FB6" w14:textId="77777777" w:rsidR="00491194" w:rsidRPr="0019138F" w:rsidRDefault="00491194" w:rsidP="00B128CE">
            <w:pPr>
              <w:widowControl/>
              <w:autoSpaceDE w:val="0"/>
              <w:autoSpaceDN w:val="0"/>
              <w:jc w:val="center"/>
            </w:pPr>
            <w:r w:rsidRPr="0019138F">
              <w:t>種別</w:t>
            </w:r>
          </w:p>
        </w:tc>
        <w:tc>
          <w:tcPr>
            <w:tcW w:w="2835" w:type="dxa"/>
          </w:tcPr>
          <w:p w14:paraId="75490145" w14:textId="77777777" w:rsidR="00491194" w:rsidRPr="0019138F" w:rsidRDefault="00491194" w:rsidP="00B128CE">
            <w:pPr>
              <w:widowControl/>
              <w:autoSpaceDE w:val="0"/>
              <w:autoSpaceDN w:val="0"/>
              <w:jc w:val="center"/>
            </w:pPr>
            <w:r w:rsidRPr="0019138F">
              <w:t>普通・当座</w:t>
            </w:r>
          </w:p>
        </w:tc>
      </w:tr>
      <w:tr w:rsidR="00491194" w:rsidRPr="0019138F" w14:paraId="1BB3F067" w14:textId="77777777" w:rsidTr="00B128CE">
        <w:tc>
          <w:tcPr>
            <w:tcW w:w="2689" w:type="dxa"/>
            <w:vMerge w:val="restart"/>
          </w:tcPr>
          <w:p w14:paraId="2414B231" w14:textId="77777777" w:rsidR="00491194" w:rsidRPr="0019138F" w:rsidRDefault="00491194" w:rsidP="00B128CE">
            <w:pPr>
              <w:widowControl/>
              <w:autoSpaceDE w:val="0"/>
              <w:autoSpaceDN w:val="0"/>
              <w:jc w:val="left"/>
            </w:pPr>
            <w:r w:rsidRPr="0019138F">
              <w:t xml:space="preserve">　　　　　</w:t>
            </w:r>
            <w:r w:rsidRPr="0019138F">
              <w:rPr>
                <w:rFonts w:hint="eastAsia"/>
              </w:rPr>
              <w:t xml:space="preserve"> 　　</w:t>
            </w:r>
            <w:r w:rsidRPr="0019138F">
              <w:t xml:space="preserve">　銀行</w:t>
            </w:r>
          </w:p>
          <w:p w14:paraId="4904D246" w14:textId="77777777" w:rsidR="00491194" w:rsidRPr="0019138F" w:rsidRDefault="00491194" w:rsidP="00B128CE">
            <w:pPr>
              <w:widowControl/>
              <w:autoSpaceDE w:val="0"/>
              <w:autoSpaceDN w:val="0"/>
              <w:ind w:firstLineChars="650" w:firstLine="1503"/>
              <w:jc w:val="left"/>
            </w:pPr>
            <w:r w:rsidRPr="0019138F">
              <w:t>信用金庫</w:t>
            </w:r>
          </w:p>
          <w:p w14:paraId="5903A46A" w14:textId="77777777" w:rsidR="00491194" w:rsidRPr="0019138F" w:rsidRDefault="00491194" w:rsidP="00B128CE">
            <w:pPr>
              <w:widowControl/>
              <w:autoSpaceDE w:val="0"/>
              <w:autoSpaceDN w:val="0"/>
              <w:ind w:firstLineChars="850" w:firstLine="1965"/>
              <w:jc w:val="left"/>
            </w:pPr>
            <w:r w:rsidRPr="0019138F">
              <w:t>農協</w:t>
            </w:r>
          </w:p>
        </w:tc>
        <w:tc>
          <w:tcPr>
            <w:tcW w:w="1842" w:type="dxa"/>
            <w:vMerge w:val="restart"/>
          </w:tcPr>
          <w:p w14:paraId="7BC7604E" w14:textId="77777777" w:rsidR="00491194" w:rsidRPr="0019138F" w:rsidRDefault="00491194" w:rsidP="00B128CE">
            <w:pPr>
              <w:widowControl/>
              <w:autoSpaceDE w:val="0"/>
              <w:autoSpaceDN w:val="0"/>
              <w:jc w:val="left"/>
            </w:pPr>
            <w:r w:rsidRPr="001913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4AAB9E" wp14:editId="12A6D4D9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88265</wp:posOffset>
                      </wp:positionV>
                      <wp:extent cx="914400" cy="5334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F7BDC0" w14:textId="77777777" w:rsidR="00491194" w:rsidRDefault="00491194" w:rsidP="00491194">
                                  <w:r>
                                    <w:rPr>
                                      <w:rFonts w:hint="eastAsia"/>
                                    </w:rPr>
                                    <w:t>本店</w:t>
                                  </w:r>
                                </w:p>
                                <w:p w14:paraId="43373628" w14:textId="77777777" w:rsidR="00491194" w:rsidRDefault="00491194" w:rsidP="00491194"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AA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50.55pt;margin-top:6.95pt;width:1in;height:4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" filled="f" stroked="f" strokeweight=".5pt">
                      <v:textbox>
                        <w:txbxContent>
                          <w:p w14:paraId="28F7BDC0" w14:textId="77777777" w:rsidR="00491194" w:rsidRDefault="00491194" w:rsidP="00491194">
                            <w:r>
                              <w:rPr>
                                <w:rFonts w:hint="eastAsia"/>
                              </w:rPr>
                              <w:t>本店</w:t>
                            </w:r>
                          </w:p>
                          <w:p w14:paraId="43373628" w14:textId="77777777" w:rsidR="00491194" w:rsidRDefault="00491194" w:rsidP="00491194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2AC67C76" w14:textId="77777777" w:rsidR="00491194" w:rsidRPr="0019138F" w:rsidRDefault="00491194" w:rsidP="00B128CE">
            <w:pPr>
              <w:widowControl/>
              <w:autoSpaceDE w:val="0"/>
              <w:autoSpaceDN w:val="0"/>
              <w:jc w:val="center"/>
            </w:pPr>
            <w:r w:rsidRPr="0019138F">
              <w:t>口座番号</w:t>
            </w:r>
          </w:p>
        </w:tc>
        <w:tc>
          <w:tcPr>
            <w:tcW w:w="2835" w:type="dxa"/>
          </w:tcPr>
          <w:p w14:paraId="1BA1728B" w14:textId="77777777" w:rsidR="00491194" w:rsidRPr="0019138F" w:rsidRDefault="00491194" w:rsidP="00B128CE">
            <w:pPr>
              <w:widowControl/>
              <w:autoSpaceDE w:val="0"/>
              <w:autoSpaceDN w:val="0"/>
              <w:jc w:val="left"/>
            </w:pPr>
          </w:p>
        </w:tc>
      </w:tr>
      <w:tr w:rsidR="00491194" w:rsidRPr="0019138F" w14:paraId="6880577D" w14:textId="77777777" w:rsidTr="00B128CE">
        <w:tc>
          <w:tcPr>
            <w:tcW w:w="2689" w:type="dxa"/>
            <w:vMerge/>
          </w:tcPr>
          <w:p w14:paraId="611A51D8" w14:textId="77777777" w:rsidR="00491194" w:rsidRPr="0019138F" w:rsidRDefault="00491194" w:rsidP="00B128CE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842" w:type="dxa"/>
            <w:vMerge/>
          </w:tcPr>
          <w:p w14:paraId="49C2AEAC" w14:textId="77777777" w:rsidR="00491194" w:rsidRPr="0019138F" w:rsidRDefault="00491194" w:rsidP="00B128CE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418" w:type="dxa"/>
          </w:tcPr>
          <w:p w14:paraId="4CB3E934" w14:textId="77777777" w:rsidR="00491194" w:rsidRPr="0019138F" w:rsidRDefault="00491194" w:rsidP="00B128CE">
            <w:pPr>
              <w:widowControl/>
              <w:autoSpaceDE w:val="0"/>
              <w:autoSpaceDN w:val="0"/>
              <w:jc w:val="center"/>
            </w:pPr>
            <w:r w:rsidRPr="0019138F">
              <w:t>フリガナ</w:t>
            </w:r>
          </w:p>
        </w:tc>
        <w:tc>
          <w:tcPr>
            <w:tcW w:w="2835" w:type="dxa"/>
          </w:tcPr>
          <w:p w14:paraId="2D065F3C" w14:textId="77777777" w:rsidR="00491194" w:rsidRPr="0019138F" w:rsidRDefault="00491194" w:rsidP="00B128CE">
            <w:pPr>
              <w:widowControl/>
              <w:autoSpaceDE w:val="0"/>
              <w:autoSpaceDN w:val="0"/>
              <w:jc w:val="left"/>
            </w:pPr>
          </w:p>
        </w:tc>
      </w:tr>
      <w:tr w:rsidR="00491194" w:rsidRPr="00621BF0" w14:paraId="7BC297E8" w14:textId="77777777" w:rsidTr="00B128CE">
        <w:tc>
          <w:tcPr>
            <w:tcW w:w="2689" w:type="dxa"/>
            <w:vMerge/>
          </w:tcPr>
          <w:p w14:paraId="1EA93652" w14:textId="77777777" w:rsidR="00491194" w:rsidRPr="0019138F" w:rsidRDefault="00491194" w:rsidP="00B128CE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842" w:type="dxa"/>
            <w:vMerge/>
          </w:tcPr>
          <w:p w14:paraId="5C95AE72" w14:textId="77777777" w:rsidR="00491194" w:rsidRPr="0019138F" w:rsidRDefault="00491194" w:rsidP="00B128CE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418" w:type="dxa"/>
          </w:tcPr>
          <w:p w14:paraId="75523044" w14:textId="77777777" w:rsidR="00491194" w:rsidRPr="00621BF0" w:rsidRDefault="00491194" w:rsidP="00B128CE">
            <w:pPr>
              <w:widowControl/>
              <w:autoSpaceDE w:val="0"/>
              <w:autoSpaceDN w:val="0"/>
              <w:jc w:val="center"/>
            </w:pPr>
            <w:r w:rsidRPr="0019138F">
              <w:t>口座名義人</w:t>
            </w:r>
          </w:p>
        </w:tc>
        <w:tc>
          <w:tcPr>
            <w:tcW w:w="2835" w:type="dxa"/>
          </w:tcPr>
          <w:p w14:paraId="6D128D46" w14:textId="77777777" w:rsidR="00491194" w:rsidRPr="00621BF0" w:rsidRDefault="00491194" w:rsidP="00B128CE">
            <w:pPr>
              <w:widowControl/>
              <w:autoSpaceDE w:val="0"/>
              <w:autoSpaceDN w:val="0"/>
              <w:jc w:val="left"/>
            </w:pPr>
          </w:p>
        </w:tc>
      </w:tr>
    </w:tbl>
    <w:p w14:paraId="393312BD" w14:textId="77777777" w:rsidR="000A6994" w:rsidRPr="00D44096" w:rsidRDefault="00F94469" w:rsidP="00A25348">
      <w:pPr>
        <w:autoSpaceDE w:val="0"/>
        <w:autoSpaceDN w:val="0"/>
        <w:rPr>
          <w:rFonts w:asciiTheme="minorEastAsia" w:hAnsiTheme="minorEastAsia"/>
          <w:szCs w:val="24"/>
        </w:rPr>
      </w:pPr>
    </w:p>
    <w:sectPr w:rsidR="000A6994" w:rsidRPr="00D44096" w:rsidSect="00312D97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929" w14:textId="77777777" w:rsidR="00664C07" w:rsidRDefault="00664C07" w:rsidP="00664C07">
      <w:r>
        <w:separator/>
      </w:r>
    </w:p>
  </w:endnote>
  <w:endnote w:type="continuationSeparator" w:id="0">
    <w:p w14:paraId="14602A38" w14:textId="77777777" w:rsidR="00664C07" w:rsidRDefault="00664C07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4854" w14:textId="77777777" w:rsidR="00664C07" w:rsidRDefault="00664C07" w:rsidP="00664C07">
      <w:r>
        <w:separator/>
      </w:r>
    </w:p>
  </w:footnote>
  <w:footnote w:type="continuationSeparator" w:id="0">
    <w:p w14:paraId="7C58CCBE" w14:textId="77777777" w:rsidR="00664C07" w:rsidRDefault="00664C07" w:rsidP="0066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dirty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0"/>
    <w:rsid w:val="00050F5F"/>
    <w:rsid w:val="00054E48"/>
    <w:rsid w:val="00094F83"/>
    <w:rsid w:val="00096CBB"/>
    <w:rsid w:val="000D6ABE"/>
    <w:rsid w:val="00101686"/>
    <w:rsid w:val="001068A3"/>
    <w:rsid w:val="001131F0"/>
    <w:rsid w:val="00117731"/>
    <w:rsid w:val="0013466B"/>
    <w:rsid w:val="0013678B"/>
    <w:rsid w:val="00137C44"/>
    <w:rsid w:val="0016352F"/>
    <w:rsid w:val="00174A5B"/>
    <w:rsid w:val="00184D02"/>
    <w:rsid w:val="0019138F"/>
    <w:rsid w:val="001A57FC"/>
    <w:rsid w:val="001B12C3"/>
    <w:rsid w:val="001B1CCD"/>
    <w:rsid w:val="001B3101"/>
    <w:rsid w:val="001D4582"/>
    <w:rsid w:val="001D7964"/>
    <w:rsid w:val="001F7B44"/>
    <w:rsid w:val="00207D3C"/>
    <w:rsid w:val="00253748"/>
    <w:rsid w:val="00290D94"/>
    <w:rsid w:val="002C0645"/>
    <w:rsid w:val="002C23C5"/>
    <w:rsid w:val="002C6A77"/>
    <w:rsid w:val="002D32CE"/>
    <w:rsid w:val="002E5005"/>
    <w:rsid w:val="002F0555"/>
    <w:rsid w:val="00307261"/>
    <w:rsid w:val="00311CF7"/>
    <w:rsid w:val="00312D97"/>
    <w:rsid w:val="003276F9"/>
    <w:rsid w:val="00374E8B"/>
    <w:rsid w:val="00391EEF"/>
    <w:rsid w:val="0039727B"/>
    <w:rsid w:val="003B18B3"/>
    <w:rsid w:val="003C3D3C"/>
    <w:rsid w:val="003D084E"/>
    <w:rsid w:val="003D7DC1"/>
    <w:rsid w:val="003E5D78"/>
    <w:rsid w:val="00445983"/>
    <w:rsid w:val="00461898"/>
    <w:rsid w:val="004637E2"/>
    <w:rsid w:val="0046479F"/>
    <w:rsid w:val="0047404D"/>
    <w:rsid w:val="00487714"/>
    <w:rsid w:val="00491194"/>
    <w:rsid w:val="004A0CEA"/>
    <w:rsid w:val="004B4C46"/>
    <w:rsid w:val="004E2DF6"/>
    <w:rsid w:val="004E3F4B"/>
    <w:rsid w:val="004F18CD"/>
    <w:rsid w:val="004F2C5B"/>
    <w:rsid w:val="00581E73"/>
    <w:rsid w:val="005914AD"/>
    <w:rsid w:val="005F7FFD"/>
    <w:rsid w:val="00607E87"/>
    <w:rsid w:val="00621BF0"/>
    <w:rsid w:val="006223C8"/>
    <w:rsid w:val="0064112A"/>
    <w:rsid w:val="00664C07"/>
    <w:rsid w:val="006809C1"/>
    <w:rsid w:val="006A7FFB"/>
    <w:rsid w:val="006D62F4"/>
    <w:rsid w:val="0071505F"/>
    <w:rsid w:val="00736481"/>
    <w:rsid w:val="00762CC8"/>
    <w:rsid w:val="007642E7"/>
    <w:rsid w:val="007745CE"/>
    <w:rsid w:val="00791505"/>
    <w:rsid w:val="007B0FE7"/>
    <w:rsid w:val="007E1F61"/>
    <w:rsid w:val="007F0AB1"/>
    <w:rsid w:val="008038F2"/>
    <w:rsid w:val="008270E2"/>
    <w:rsid w:val="00840E28"/>
    <w:rsid w:val="00847929"/>
    <w:rsid w:val="008878B2"/>
    <w:rsid w:val="008E24AC"/>
    <w:rsid w:val="0091642E"/>
    <w:rsid w:val="00987A2B"/>
    <w:rsid w:val="009B210F"/>
    <w:rsid w:val="009C4CA7"/>
    <w:rsid w:val="009D3CCC"/>
    <w:rsid w:val="009F7CFD"/>
    <w:rsid w:val="00A130E4"/>
    <w:rsid w:val="00A14581"/>
    <w:rsid w:val="00A25348"/>
    <w:rsid w:val="00A26FE0"/>
    <w:rsid w:val="00A30359"/>
    <w:rsid w:val="00A35F6A"/>
    <w:rsid w:val="00A63A3D"/>
    <w:rsid w:val="00A764FE"/>
    <w:rsid w:val="00A87958"/>
    <w:rsid w:val="00A96372"/>
    <w:rsid w:val="00AB1326"/>
    <w:rsid w:val="00B033B8"/>
    <w:rsid w:val="00B41BFB"/>
    <w:rsid w:val="00B51342"/>
    <w:rsid w:val="00B614DE"/>
    <w:rsid w:val="00B82614"/>
    <w:rsid w:val="00B91C10"/>
    <w:rsid w:val="00BA516C"/>
    <w:rsid w:val="00BC50B4"/>
    <w:rsid w:val="00BC69B0"/>
    <w:rsid w:val="00BD45F4"/>
    <w:rsid w:val="00C35583"/>
    <w:rsid w:val="00C400D3"/>
    <w:rsid w:val="00C44365"/>
    <w:rsid w:val="00C63EC8"/>
    <w:rsid w:val="00C8226F"/>
    <w:rsid w:val="00C92C14"/>
    <w:rsid w:val="00C95792"/>
    <w:rsid w:val="00CA298E"/>
    <w:rsid w:val="00CA57CC"/>
    <w:rsid w:val="00CF1A4E"/>
    <w:rsid w:val="00D44096"/>
    <w:rsid w:val="00D500D6"/>
    <w:rsid w:val="00D615E7"/>
    <w:rsid w:val="00D64E4D"/>
    <w:rsid w:val="00D67018"/>
    <w:rsid w:val="00D859B3"/>
    <w:rsid w:val="00DA5593"/>
    <w:rsid w:val="00DE4E62"/>
    <w:rsid w:val="00DF58B3"/>
    <w:rsid w:val="00E0242B"/>
    <w:rsid w:val="00E10BA1"/>
    <w:rsid w:val="00E11396"/>
    <w:rsid w:val="00E33F51"/>
    <w:rsid w:val="00E82A7D"/>
    <w:rsid w:val="00EA67E3"/>
    <w:rsid w:val="00EA756F"/>
    <w:rsid w:val="00EB2A9E"/>
    <w:rsid w:val="00EC5B75"/>
    <w:rsid w:val="00ED53C5"/>
    <w:rsid w:val="00EF193D"/>
    <w:rsid w:val="00F038B4"/>
    <w:rsid w:val="00F07DA1"/>
    <w:rsid w:val="00F10549"/>
    <w:rsid w:val="00F36EF9"/>
    <w:rsid w:val="00F809EB"/>
    <w:rsid w:val="00F93CDD"/>
    <w:rsid w:val="00F94469"/>
    <w:rsid w:val="00FA48AD"/>
    <w:rsid w:val="00FA5C7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9BAE8F"/>
  <w15:chartTrackingRefBased/>
  <w15:docId w15:val="{F2344453-627D-4BBB-8DD3-4CB381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F0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1B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1BF0"/>
    <w:pPr>
      <w:widowControl/>
      <w:jc w:val="left"/>
    </w:pPr>
    <w:rPr>
      <w:rFonts w:asciiTheme="minorEastAsia"/>
    </w:rPr>
  </w:style>
  <w:style w:type="character" w:customStyle="1" w:styleId="a6">
    <w:name w:val="コメント文字列 (文字)"/>
    <w:basedOn w:val="a0"/>
    <w:link w:val="a5"/>
    <w:uiPriority w:val="99"/>
    <w:semiHidden/>
    <w:rsid w:val="00621B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4C07"/>
    <w:rPr>
      <w:sz w:val="24"/>
    </w:rPr>
  </w:style>
  <w:style w:type="paragraph" w:styleId="ab">
    <w:name w:val="footer"/>
    <w:basedOn w:val="a"/>
    <w:link w:val="ac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4C07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607E87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607E87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07E87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607E87"/>
    <w:rPr>
      <w:rFonts w:asciiTheme="minorEastAsia" w:hAnsiTheme="minorEastAsia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DFC-A315-46D0-8D7C-D42D9DA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小出　健吾</cp:lastModifiedBy>
  <cp:revision>60</cp:revision>
  <cp:lastPrinted>2025-03-29T03:08:00Z</cp:lastPrinted>
  <dcterms:created xsi:type="dcterms:W3CDTF">2021-03-08T06:28:00Z</dcterms:created>
  <dcterms:modified xsi:type="dcterms:W3CDTF">2025-03-29T03:49:00Z</dcterms:modified>
</cp:coreProperties>
</file>